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C3FA" w14:textId="77777777" w:rsidR="00F079B2" w:rsidRDefault="00785D4E" w:rsidP="00785D4E">
      <w:pPr>
        <w:jc w:val="center"/>
      </w:pPr>
      <w:r>
        <w:rPr>
          <w:noProof/>
          <w:lang w:eastAsia="pl-PL"/>
        </w:rPr>
        <w:drawing>
          <wp:inline distT="0" distB="0" distL="0" distR="0" wp14:anchorId="2E3EDBA7" wp14:editId="3C7D6624">
            <wp:extent cx="4552950" cy="3150857"/>
            <wp:effectExtent l="19050" t="0" r="0" b="0"/>
            <wp:docPr id="2" name="Obraz 1" descr="Wiosna zagościła w bibliotece na dobre! | Biblioteka Pustków – Osie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 zagościła w bibliotece na dobre! | Biblioteka Pustków – Osied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346" cy="315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7F920" w14:textId="77777777" w:rsidR="00970576" w:rsidRDefault="00970576"/>
    <w:p w14:paraId="78BD4060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Przedszkolny Konkurs Recytatorski pt.</w:t>
      </w:r>
    </w:p>
    <w:p w14:paraId="0F5B978B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31"/>
          <w:szCs w:val="31"/>
        </w:rPr>
      </w:pPr>
      <w:r>
        <w:rPr>
          <w:rStyle w:val="Pogrubienie"/>
          <w:rFonts w:ascii="Comic Sans MS" w:hAnsi="Comic Sans MS"/>
          <w:color w:val="000000"/>
          <w:sz w:val="31"/>
          <w:szCs w:val="31"/>
        </w:rPr>
        <w:t>„Wiosenne wierszyki”</w:t>
      </w:r>
    </w:p>
    <w:p w14:paraId="47D15BEE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45C08849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063935A9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Style w:val="Pogrubienie"/>
          <w:rFonts w:ascii="Comic Sans MS" w:hAnsi="Comic Sans MS"/>
          <w:color w:val="000000"/>
          <w:sz w:val="31"/>
          <w:szCs w:val="31"/>
        </w:rPr>
        <w:t> REGULAMIN</w:t>
      </w:r>
    </w:p>
    <w:p w14:paraId="5BCC3F67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45A9364C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0794E053" w14:textId="77777777" w:rsidR="00970576" w:rsidRDefault="00970576" w:rsidP="009705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 xml:space="preserve">Organizatorem konkursu jest Przedszkole Publiczne nr.2 w Goleniowie . Osobami prowadzącymi konkurs są: Monika </w:t>
      </w:r>
      <w:proofErr w:type="spellStart"/>
      <w:r>
        <w:rPr>
          <w:rFonts w:ascii="Comic Sans MS" w:hAnsi="Comic Sans MS"/>
          <w:color w:val="000000"/>
          <w:sz w:val="31"/>
          <w:szCs w:val="31"/>
        </w:rPr>
        <w:t>Moszan</w:t>
      </w:r>
      <w:proofErr w:type="spellEnd"/>
      <w:r>
        <w:rPr>
          <w:rFonts w:ascii="Comic Sans MS" w:hAnsi="Comic Sans MS"/>
          <w:color w:val="000000"/>
          <w:sz w:val="31"/>
          <w:szCs w:val="31"/>
        </w:rPr>
        <w:t xml:space="preserve"> oraz Ewa Orłowska.</w:t>
      </w:r>
    </w:p>
    <w:p w14:paraId="756E740A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Comic Sans MS" w:hAnsi="Comic Sans MS"/>
          <w:color w:val="000000"/>
          <w:sz w:val="31"/>
          <w:szCs w:val="31"/>
        </w:rPr>
      </w:pPr>
    </w:p>
    <w:p w14:paraId="2966A410" w14:textId="77777777" w:rsidR="00970576" w:rsidRDefault="00970576" w:rsidP="009705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Konkurs adresowany jest do chętnych dzieci, ze wszystkich grup w przedszkolu.</w:t>
      </w:r>
    </w:p>
    <w:p w14:paraId="61B0BA2D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53E32B4F" w14:textId="77777777" w:rsidR="00970576" w:rsidRDefault="00970576" w:rsidP="009705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Konkurs przeprowadzony będzie 26.03.2021r.o godz. 9.00 w Przedszkolu. Zgłoszenia do konkursu</w:t>
      </w:r>
      <w:r w:rsidR="00785D4E">
        <w:rPr>
          <w:rFonts w:ascii="Comic Sans MS" w:hAnsi="Comic Sans MS"/>
          <w:color w:val="000000"/>
          <w:sz w:val="31"/>
          <w:szCs w:val="31"/>
        </w:rPr>
        <w:t xml:space="preserve"> przyjmują wychowawcy w grupach do 18.03.2021r.</w:t>
      </w:r>
    </w:p>
    <w:p w14:paraId="4D01632B" w14:textId="77777777" w:rsidR="00970576" w:rsidRDefault="00970576" w:rsidP="00970576">
      <w:pPr>
        <w:pStyle w:val="Akapitzlist"/>
        <w:rPr>
          <w:rFonts w:ascii="Comic Sans MS" w:hAnsi="Comic Sans MS"/>
          <w:color w:val="000000"/>
          <w:sz w:val="31"/>
          <w:szCs w:val="31"/>
        </w:rPr>
      </w:pPr>
    </w:p>
    <w:p w14:paraId="494650EC" w14:textId="77777777" w:rsidR="00970576" w:rsidRDefault="00970576" w:rsidP="009705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lastRenderedPageBreak/>
        <w:t>Proponowane do recytacji wiersze, umieszczone są na stronie Przedszkola oraz poniżej.</w:t>
      </w:r>
      <w:r w:rsidR="0092299E">
        <w:rPr>
          <w:rFonts w:ascii="Comic Sans MS" w:hAnsi="Comic Sans MS"/>
          <w:color w:val="000000"/>
          <w:sz w:val="31"/>
          <w:szCs w:val="31"/>
        </w:rPr>
        <w:t xml:space="preserve"> Wierszyki są podzielone według kategorii wiekowych: 3-4 –latki oraz 5-6-latki.</w:t>
      </w:r>
    </w:p>
    <w:p w14:paraId="299B4195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Style w:val="Pogrubienie"/>
          <w:rFonts w:ascii="Comic Sans MS" w:hAnsi="Comic Sans MS"/>
          <w:color w:val="000000"/>
          <w:sz w:val="31"/>
          <w:szCs w:val="31"/>
        </w:rPr>
        <w:t> </w:t>
      </w:r>
    </w:p>
    <w:p w14:paraId="442FAE6C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ind w:firstLine="36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 xml:space="preserve">* </w:t>
      </w:r>
      <w:r>
        <w:rPr>
          <w:rStyle w:val="Pogrubienie"/>
          <w:rFonts w:ascii="Comic Sans MS" w:hAnsi="Comic Sans MS"/>
          <w:color w:val="000000"/>
          <w:sz w:val="31"/>
          <w:szCs w:val="31"/>
        </w:rPr>
        <w:t>Cele :</w:t>
      </w:r>
    </w:p>
    <w:p w14:paraId="74432F09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- kształtowanie umiejętności i nawyku poprawnej i wyrazistej artykulacji,</w:t>
      </w:r>
    </w:p>
    <w:p w14:paraId="50706940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03829532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- rozwijanie uzdolnień recytatorskich,</w:t>
      </w:r>
    </w:p>
    <w:p w14:paraId="43A24394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4307693F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- promowanie pięknej wymowy</w:t>
      </w:r>
    </w:p>
    <w:p w14:paraId="0E5D5F9F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2F2A000C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- rozwijanie twórczych talentów</w:t>
      </w:r>
    </w:p>
    <w:p w14:paraId="7950A96B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26805EA4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  </w:t>
      </w:r>
    </w:p>
    <w:p w14:paraId="25BB7B4B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2475AB30" w14:textId="77777777" w:rsidR="00970576" w:rsidRDefault="00970576" w:rsidP="009705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Style w:val="Pogrubienie"/>
          <w:rFonts w:ascii="Comic Sans MS" w:hAnsi="Comic Sans MS"/>
          <w:color w:val="000000"/>
          <w:sz w:val="31"/>
          <w:szCs w:val="31"/>
        </w:rPr>
        <w:t>Warunki uczestnictwa w konkursie:</w:t>
      </w:r>
    </w:p>
    <w:p w14:paraId="51351A17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7D36D365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           - uczestnikiem konkursu może być każde dziecko</w:t>
      </w:r>
    </w:p>
    <w:p w14:paraId="3B58D13D" w14:textId="77777777" w:rsidR="0092299E" w:rsidRDefault="0092299E" w:rsidP="0092299E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 xml:space="preserve">    - dzieci będą występowały według kategorii wiekowej:</w:t>
      </w:r>
    </w:p>
    <w:p w14:paraId="595FDB43" w14:textId="77777777" w:rsidR="0092299E" w:rsidRDefault="0092299E" w:rsidP="0092299E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ab/>
        <w:t xml:space="preserve">3-4 latki </w:t>
      </w:r>
    </w:p>
    <w:p w14:paraId="4D6B8BD4" w14:textId="77777777" w:rsidR="0092299E" w:rsidRDefault="0092299E" w:rsidP="0092299E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ab/>
        <w:t xml:space="preserve">5-6 latki </w:t>
      </w:r>
      <w:r>
        <w:rPr>
          <w:rFonts w:ascii="Comic Sans MS" w:hAnsi="Comic Sans MS"/>
          <w:color w:val="000000"/>
          <w:sz w:val="31"/>
          <w:szCs w:val="31"/>
        </w:rPr>
        <w:tab/>
      </w:r>
    </w:p>
    <w:p w14:paraId="31E032D6" w14:textId="77777777" w:rsidR="00970576" w:rsidRDefault="0092299E" w:rsidP="0092299E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 xml:space="preserve">     - </w:t>
      </w:r>
      <w:r w:rsidR="00970576">
        <w:rPr>
          <w:rFonts w:ascii="Comic Sans MS" w:hAnsi="Comic Sans MS"/>
          <w:color w:val="000000"/>
          <w:sz w:val="31"/>
          <w:szCs w:val="31"/>
        </w:rPr>
        <w:t xml:space="preserve"> prezentacja wybranego wiersza na pamięć</w:t>
      </w:r>
    </w:p>
    <w:p w14:paraId="010B0806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  <w:r w:rsidR="0092299E">
        <w:rPr>
          <w:rFonts w:ascii="Comic Sans MS" w:hAnsi="Comic Sans MS"/>
          <w:color w:val="000000"/>
          <w:sz w:val="31"/>
          <w:szCs w:val="31"/>
        </w:rPr>
        <w:tab/>
        <w:t xml:space="preserve">     - </w:t>
      </w:r>
      <w:r>
        <w:rPr>
          <w:rFonts w:ascii="Comic Sans MS" w:hAnsi="Comic Sans MS"/>
          <w:color w:val="000000"/>
          <w:sz w:val="31"/>
          <w:szCs w:val="31"/>
        </w:rPr>
        <w:t>dzieci recytują wiersz indywidualnie</w:t>
      </w:r>
    </w:p>
    <w:p w14:paraId="1F3F7E36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61D9A1A7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  </w:t>
      </w:r>
    </w:p>
    <w:p w14:paraId="751B664F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3730D6BE" w14:textId="77777777" w:rsidR="0092299E" w:rsidRPr="0092299E" w:rsidRDefault="0092299E" w:rsidP="0092299E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  <w:rFonts w:ascii="Comic Sans MS" w:hAnsi="Comic Sans MS"/>
          <w:b w:val="0"/>
          <w:bCs w:val="0"/>
          <w:color w:val="000000"/>
          <w:sz w:val="31"/>
          <w:szCs w:val="31"/>
        </w:rPr>
      </w:pPr>
    </w:p>
    <w:p w14:paraId="67AAFC2E" w14:textId="77777777" w:rsidR="0092299E" w:rsidRPr="0092299E" w:rsidRDefault="0092299E" w:rsidP="0092299E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  <w:rFonts w:ascii="Comic Sans MS" w:hAnsi="Comic Sans MS"/>
          <w:b w:val="0"/>
          <w:bCs w:val="0"/>
          <w:color w:val="000000"/>
          <w:sz w:val="31"/>
          <w:szCs w:val="31"/>
        </w:rPr>
      </w:pPr>
    </w:p>
    <w:p w14:paraId="259963A7" w14:textId="77777777" w:rsidR="0092299E" w:rsidRPr="0092299E" w:rsidRDefault="0092299E" w:rsidP="0092299E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  <w:rFonts w:ascii="Comic Sans MS" w:hAnsi="Comic Sans MS"/>
          <w:b w:val="0"/>
          <w:bCs w:val="0"/>
          <w:color w:val="000000"/>
          <w:sz w:val="31"/>
          <w:szCs w:val="31"/>
        </w:rPr>
      </w:pPr>
    </w:p>
    <w:p w14:paraId="0890C993" w14:textId="77777777" w:rsidR="00785D4E" w:rsidRPr="00785D4E" w:rsidRDefault="00785D4E" w:rsidP="00785D4E">
      <w:pPr>
        <w:pStyle w:val="NormalnyWeb"/>
        <w:shd w:val="clear" w:color="auto" w:fill="FFFFFF"/>
        <w:spacing w:before="0" w:beforeAutospacing="0" w:after="0" w:afterAutospacing="0"/>
        <w:ind w:left="360"/>
        <w:rPr>
          <w:rStyle w:val="Pogrubienie"/>
          <w:rFonts w:ascii="Comic Sans MS" w:hAnsi="Comic Sans MS"/>
          <w:b w:val="0"/>
          <w:bCs w:val="0"/>
          <w:color w:val="000000"/>
          <w:sz w:val="31"/>
          <w:szCs w:val="31"/>
        </w:rPr>
      </w:pPr>
    </w:p>
    <w:p w14:paraId="3591BFF4" w14:textId="77777777" w:rsidR="00785D4E" w:rsidRPr="00785D4E" w:rsidRDefault="00785D4E" w:rsidP="00785D4E">
      <w:pPr>
        <w:pStyle w:val="NormalnyWeb"/>
        <w:shd w:val="clear" w:color="auto" w:fill="FFFFFF"/>
        <w:spacing w:before="0" w:beforeAutospacing="0" w:after="0" w:afterAutospacing="0"/>
        <w:ind w:left="360"/>
        <w:rPr>
          <w:rStyle w:val="Pogrubienie"/>
          <w:rFonts w:ascii="Comic Sans MS" w:hAnsi="Comic Sans MS"/>
          <w:b w:val="0"/>
          <w:bCs w:val="0"/>
          <w:color w:val="000000"/>
          <w:sz w:val="31"/>
          <w:szCs w:val="31"/>
        </w:rPr>
      </w:pPr>
    </w:p>
    <w:p w14:paraId="337DCC48" w14:textId="77777777" w:rsidR="00970576" w:rsidRDefault="00970576" w:rsidP="00785D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Style w:val="Pogrubienie"/>
          <w:rFonts w:ascii="Comic Sans MS" w:hAnsi="Comic Sans MS"/>
          <w:color w:val="000000"/>
          <w:sz w:val="31"/>
          <w:szCs w:val="31"/>
        </w:rPr>
        <w:lastRenderedPageBreak/>
        <w:t>Zasady konkursu:</w:t>
      </w:r>
    </w:p>
    <w:p w14:paraId="7C12BB6C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75AD1332" w14:textId="77777777" w:rsidR="00970576" w:rsidRDefault="00970576" w:rsidP="0092299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 xml:space="preserve"> Dzieci będą oceniane za:</w:t>
      </w:r>
    </w:p>
    <w:p w14:paraId="0BC653D6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528AF728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  -  piękną i poprawną wymowę</w:t>
      </w:r>
    </w:p>
    <w:p w14:paraId="38389F23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6F3DC0E0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  -  interpretację utworu</w:t>
      </w:r>
    </w:p>
    <w:p w14:paraId="2F1D564D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13848471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  -  odpowiedź na łatwe pytanie ze strony jury</w:t>
      </w:r>
    </w:p>
    <w:p w14:paraId="5DD9ACEE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02CC040D" w14:textId="77777777" w:rsidR="00970576" w:rsidRDefault="00970576" w:rsidP="0092299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Do oceny uczestników konkursu recytatorskiego, zostanie powołana Komisja Konkursowa, w skład której wejdą : pan</w:t>
      </w:r>
      <w:r w:rsidR="0092299E">
        <w:rPr>
          <w:rFonts w:ascii="Comic Sans MS" w:hAnsi="Comic Sans MS"/>
          <w:color w:val="000000"/>
          <w:sz w:val="31"/>
          <w:szCs w:val="31"/>
        </w:rPr>
        <w:t xml:space="preserve">i dyrektor , pani Monika </w:t>
      </w:r>
      <w:proofErr w:type="spellStart"/>
      <w:r w:rsidR="0092299E">
        <w:rPr>
          <w:rFonts w:ascii="Comic Sans MS" w:hAnsi="Comic Sans MS"/>
          <w:color w:val="000000"/>
          <w:sz w:val="31"/>
          <w:szCs w:val="31"/>
        </w:rPr>
        <w:t>Moszan</w:t>
      </w:r>
      <w:proofErr w:type="spellEnd"/>
      <w:r w:rsidR="0092299E">
        <w:rPr>
          <w:rFonts w:ascii="Comic Sans MS" w:hAnsi="Comic Sans MS"/>
          <w:color w:val="000000"/>
          <w:sz w:val="31"/>
          <w:szCs w:val="31"/>
        </w:rPr>
        <w:t>, pani Ewa Orłowska, pani Eliza Brela.</w:t>
      </w:r>
    </w:p>
    <w:p w14:paraId="67C4152D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686D50DD" w14:textId="77777777" w:rsidR="00970576" w:rsidRDefault="00970576" w:rsidP="0092299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Style w:val="Pogrubienie"/>
          <w:rFonts w:ascii="Comic Sans MS" w:hAnsi="Comic Sans MS"/>
          <w:color w:val="000000"/>
          <w:sz w:val="31"/>
          <w:szCs w:val="31"/>
        </w:rPr>
        <w:t xml:space="preserve"> Uwagi końcowe :</w:t>
      </w:r>
    </w:p>
    <w:p w14:paraId="44C4263F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33FC114F" w14:textId="77777777" w:rsidR="00970576" w:rsidRDefault="00970576" w:rsidP="0092299E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 xml:space="preserve">       Rozstrzygnięcie konkursu i wręczenie nagród nastąpi w </w:t>
      </w:r>
      <w:r w:rsidR="0092299E">
        <w:rPr>
          <w:rFonts w:ascii="Comic Sans MS" w:hAnsi="Comic Sans MS"/>
          <w:color w:val="000000"/>
          <w:sz w:val="31"/>
          <w:szCs w:val="31"/>
        </w:rPr>
        <w:t xml:space="preserve">    </w:t>
      </w:r>
      <w:r>
        <w:rPr>
          <w:rFonts w:ascii="Comic Sans MS" w:hAnsi="Comic Sans MS"/>
          <w:color w:val="000000"/>
          <w:sz w:val="31"/>
          <w:szCs w:val="31"/>
        </w:rPr>
        <w:t>dniu konkursu, po wysłuchaniu przez komisję wszystkich uczestników. Wszyscy uczestnicy otrzymają nagrody i pamiątkowe dyplomy.</w:t>
      </w:r>
    </w:p>
    <w:p w14:paraId="6830D60B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</w:t>
      </w:r>
    </w:p>
    <w:p w14:paraId="349055BD" w14:textId="77777777" w:rsidR="00970576" w:rsidRDefault="00970576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                                                                  ZAPRASZAMY</w:t>
      </w:r>
    </w:p>
    <w:p w14:paraId="20360329" w14:textId="77777777" w:rsidR="0092299E" w:rsidRDefault="0092299E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</w:p>
    <w:p w14:paraId="53240B05" w14:textId="77777777" w:rsidR="0092299E" w:rsidRDefault="0092299E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</w:p>
    <w:p w14:paraId="28C79177" w14:textId="77777777" w:rsidR="0092299E" w:rsidRDefault="0092299E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</w:p>
    <w:p w14:paraId="0B24431F" w14:textId="77777777" w:rsidR="0092299E" w:rsidRDefault="0092299E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</w:p>
    <w:p w14:paraId="092FBB48" w14:textId="77777777" w:rsidR="0092299E" w:rsidRDefault="0092299E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</w:p>
    <w:p w14:paraId="0730636B" w14:textId="77777777" w:rsidR="0092299E" w:rsidRDefault="0092299E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</w:p>
    <w:p w14:paraId="6662C46E" w14:textId="77777777" w:rsidR="0092299E" w:rsidRDefault="0092299E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</w:p>
    <w:p w14:paraId="76169184" w14:textId="77777777" w:rsidR="0092299E" w:rsidRDefault="0092299E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</w:p>
    <w:p w14:paraId="5AD961D3" w14:textId="77777777" w:rsidR="0092299E" w:rsidRDefault="0092299E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</w:p>
    <w:p w14:paraId="608AB2A4" w14:textId="77777777" w:rsidR="0092299E" w:rsidRDefault="00970576" w:rsidP="001E2189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lastRenderedPageBreak/>
        <w:t>Wierszyki na konkurs:</w:t>
      </w:r>
      <w:r w:rsidR="001E2189">
        <w:rPr>
          <w:rFonts w:ascii="Comic Sans MS" w:hAnsi="Comic Sans MS"/>
          <w:color w:val="000000"/>
          <w:sz w:val="31"/>
          <w:szCs w:val="31"/>
        </w:rPr>
        <w:t xml:space="preserve"> 3-4 </w:t>
      </w:r>
      <w:r w:rsidR="0092299E">
        <w:rPr>
          <w:rFonts w:ascii="Comic Sans MS" w:hAnsi="Comic Sans MS"/>
          <w:color w:val="000000"/>
          <w:sz w:val="31"/>
          <w:szCs w:val="31"/>
        </w:rPr>
        <w:t>latki:</w:t>
      </w:r>
    </w:p>
    <w:p w14:paraId="43F4395C" w14:textId="77777777" w:rsidR="00C610E3" w:rsidRDefault="00C610E3" w:rsidP="00970576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</w:p>
    <w:p w14:paraId="0B495AF6" w14:textId="77777777" w:rsidR="00F447FD" w:rsidRPr="00F447FD" w:rsidRDefault="00F447FD" w:rsidP="001B0026">
      <w:pPr>
        <w:pStyle w:val="Normalny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000000"/>
        </w:rPr>
      </w:pPr>
      <w:r w:rsidRPr="00F447FD">
        <w:rPr>
          <w:rFonts w:ascii="Arial" w:hAnsi="Arial" w:cs="Arial"/>
          <w:b/>
          <w:color w:val="000000"/>
        </w:rPr>
        <w:t>Wiosna</w:t>
      </w:r>
    </w:p>
    <w:p w14:paraId="18334F5C" w14:textId="77777777" w:rsidR="0092299E" w:rsidRPr="00F447FD" w:rsidRDefault="0092299E" w:rsidP="00F447FD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Comic Sans MS" w:hAnsi="Comic Sans MS"/>
          <w:color w:val="000000"/>
          <w:sz w:val="20"/>
          <w:szCs w:val="20"/>
        </w:rPr>
      </w:pPr>
      <w:r w:rsidRPr="00F447FD">
        <w:rPr>
          <w:rFonts w:ascii="Arial" w:hAnsi="Arial" w:cs="Arial"/>
          <w:b/>
          <w:bCs/>
          <w:color w:val="333333"/>
          <w:sz w:val="20"/>
          <w:szCs w:val="20"/>
        </w:rPr>
        <w:t> </w:t>
      </w:r>
      <w:r w:rsidRPr="00F447FD">
        <w:rPr>
          <w:rFonts w:ascii="Arial" w:hAnsi="Arial" w:cs="Arial"/>
          <w:color w:val="333333"/>
          <w:sz w:val="20"/>
          <w:szCs w:val="20"/>
        </w:rPr>
        <w:t>Leci pliszka</w:t>
      </w:r>
    </w:p>
    <w:p w14:paraId="0378348C" w14:textId="77777777" w:rsidR="0092299E" w:rsidRPr="00F447FD" w:rsidRDefault="0092299E" w:rsidP="00C6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447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Spod </w:t>
      </w:r>
      <w:r w:rsidR="00F447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kamycz</w:t>
      </w:r>
      <w:r w:rsidRPr="00F447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ka: </w:t>
      </w:r>
    </w:p>
    <w:p w14:paraId="35849436" w14:textId="77777777" w:rsidR="0092299E" w:rsidRPr="00F447FD" w:rsidRDefault="0092299E" w:rsidP="00C6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447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— Jak się macie dzieci! </w:t>
      </w:r>
    </w:p>
    <w:p w14:paraId="3A369BAE" w14:textId="77777777" w:rsidR="0092299E" w:rsidRPr="00F447FD" w:rsidRDefault="0092299E" w:rsidP="00C6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447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Już przybyła</w:t>
      </w:r>
    </w:p>
    <w:p w14:paraId="5BFF47AA" w14:textId="77777777" w:rsidR="0092299E" w:rsidRPr="00F447FD" w:rsidRDefault="0092299E" w:rsidP="00C6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447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Wiosna miła, </w:t>
      </w:r>
    </w:p>
    <w:p w14:paraId="6B6D1C59" w14:textId="77777777" w:rsidR="0092299E" w:rsidRPr="00F447FD" w:rsidRDefault="0092299E" w:rsidP="00C6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447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Już słoneczko świeci! </w:t>
      </w:r>
    </w:p>
    <w:p w14:paraId="53E56922" w14:textId="77777777" w:rsidR="0092299E" w:rsidRPr="00F447FD" w:rsidRDefault="0092299E" w:rsidP="00C6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447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Poszły rzeki</w:t>
      </w:r>
    </w:p>
    <w:p w14:paraId="22FF1F49" w14:textId="77777777" w:rsidR="0092299E" w:rsidRPr="00F447FD" w:rsidRDefault="0092299E" w:rsidP="00C6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447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kraj daleki, </w:t>
      </w:r>
    </w:p>
    <w:p w14:paraId="305FF682" w14:textId="77777777" w:rsidR="0092299E" w:rsidRPr="00F447FD" w:rsidRDefault="0092299E" w:rsidP="00C6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447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Płyną het do morza; </w:t>
      </w:r>
    </w:p>
    <w:p w14:paraId="6C809B89" w14:textId="77777777" w:rsidR="0092299E" w:rsidRPr="00F447FD" w:rsidRDefault="0092299E" w:rsidP="00C6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447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 ja śpiewam, </w:t>
      </w:r>
    </w:p>
    <w:p w14:paraId="1CDBCD75" w14:textId="77777777" w:rsidR="0092299E" w:rsidRPr="00F447FD" w:rsidRDefault="0092299E" w:rsidP="00C6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447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 ja lecę, </w:t>
      </w:r>
    </w:p>
    <w:p w14:paraId="3765D08E" w14:textId="77777777" w:rsidR="0092299E" w:rsidRPr="00F447FD" w:rsidRDefault="0092299E" w:rsidP="00C6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447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Gdzie ta ranna zorza!  </w:t>
      </w:r>
    </w:p>
    <w:p w14:paraId="57FEA343" w14:textId="77777777" w:rsidR="00C610E3" w:rsidRPr="00F447FD" w:rsidRDefault="00C610E3" w:rsidP="00C6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5ECA2CB6" w14:textId="77777777" w:rsidR="00C610E3" w:rsidRPr="001B0026" w:rsidRDefault="00F447FD" w:rsidP="001B002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1B0026">
        <w:rPr>
          <w:rFonts w:ascii="Arial" w:hAnsi="Arial" w:cs="Arial"/>
          <w:b/>
          <w:sz w:val="24"/>
          <w:szCs w:val="24"/>
        </w:rPr>
        <w:t>Radość</w:t>
      </w:r>
    </w:p>
    <w:p w14:paraId="0D222720" w14:textId="77777777" w:rsidR="001B0026" w:rsidRDefault="00F447FD" w:rsidP="001B0026">
      <w:pPr>
        <w:shd w:val="clear" w:color="auto" w:fill="FFFFFF"/>
        <w:spacing w:after="0" w:line="240" w:lineRule="auto"/>
        <w:ind w:firstLine="360"/>
      </w:pPr>
      <w:r>
        <w:t xml:space="preserve"> </w:t>
      </w:r>
      <w:r w:rsidR="00C610E3">
        <w:t>Kiedy przychodzi wiosna,</w:t>
      </w:r>
    </w:p>
    <w:p w14:paraId="7243A467" w14:textId="77777777" w:rsidR="001B0026" w:rsidRDefault="00C610E3" w:rsidP="001B0026">
      <w:pPr>
        <w:shd w:val="clear" w:color="auto" w:fill="FFFFFF"/>
        <w:spacing w:after="0" w:line="240" w:lineRule="auto"/>
        <w:ind w:firstLine="360"/>
      </w:pPr>
      <w:r>
        <w:t xml:space="preserve">To moja buzia staje się radosna. </w:t>
      </w:r>
    </w:p>
    <w:p w14:paraId="280702F3" w14:textId="77777777" w:rsidR="001B0026" w:rsidRDefault="00C610E3" w:rsidP="001B0026">
      <w:pPr>
        <w:shd w:val="clear" w:color="auto" w:fill="FFFFFF"/>
        <w:spacing w:after="0" w:line="240" w:lineRule="auto"/>
        <w:ind w:firstLine="360"/>
      </w:pPr>
      <w:r>
        <w:t>Uśmiecha się do kwiatuszków</w:t>
      </w:r>
    </w:p>
    <w:p w14:paraId="3008DDC0" w14:textId="77777777" w:rsidR="00970576" w:rsidRDefault="00C610E3" w:rsidP="001B0026">
      <w:pPr>
        <w:shd w:val="clear" w:color="auto" w:fill="FFFFFF"/>
        <w:spacing w:after="0" w:line="240" w:lineRule="auto"/>
        <w:ind w:firstLine="360"/>
      </w:pPr>
      <w:r>
        <w:t xml:space="preserve"> I do uplecionych wianuszków.</w:t>
      </w:r>
    </w:p>
    <w:p w14:paraId="5F2FCE70" w14:textId="77777777" w:rsidR="00C610E3" w:rsidRDefault="00C610E3" w:rsidP="00C610E3">
      <w:pPr>
        <w:pStyle w:val="Akapitzlist"/>
        <w:shd w:val="clear" w:color="auto" w:fill="FFFFFF"/>
        <w:spacing w:after="0" w:line="240" w:lineRule="auto"/>
      </w:pPr>
    </w:p>
    <w:p w14:paraId="480F87A9" w14:textId="77777777" w:rsidR="00C610E3" w:rsidRPr="001B0026" w:rsidRDefault="00C610E3" w:rsidP="001B002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1B0026">
        <w:rPr>
          <w:rFonts w:ascii="Arial" w:hAnsi="Arial" w:cs="Arial"/>
          <w:b/>
          <w:sz w:val="24"/>
          <w:szCs w:val="24"/>
        </w:rPr>
        <w:t>W</w:t>
      </w:r>
      <w:r w:rsidR="00F447FD" w:rsidRPr="001B0026">
        <w:rPr>
          <w:rFonts w:ascii="Arial" w:hAnsi="Arial" w:cs="Arial"/>
          <w:b/>
          <w:sz w:val="24"/>
          <w:szCs w:val="24"/>
        </w:rPr>
        <w:t>iosna</w:t>
      </w:r>
    </w:p>
    <w:p w14:paraId="16D44A98" w14:textId="77777777" w:rsidR="007A1F2C" w:rsidRDefault="00F447FD" w:rsidP="00F447FD">
      <w:pPr>
        <w:shd w:val="clear" w:color="auto" w:fill="FFFFFF"/>
        <w:spacing w:after="0" w:line="240" w:lineRule="auto"/>
        <w:ind w:firstLine="360"/>
      </w:pPr>
      <w:r>
        <w:t xml:space="preserve">      </w:t>
      </w:r>
      <w:r w:rsidR="00C610E3">
        <w:t xml:space="preserve"> Wiosną kwitną piękne kwiaty, </w:t>
      </w:r>
    </w:p>
    <w:p w14:paraId="693E67C8" w14:textId="77777777" w:rsidR="007A1F2C" w:rsidRDefault="00C610E3" w:rsidP="00C610E3">
      <w:pPr>
        <w:pStyle w:val="Akapitzlist"/>
        <w:shd w:val="clear" w:color="auto" w:fill="FFFFFF"/>
        <w:spacing w:after="0" w:line="240" w:lineRule="auto"/>
      </w:pPr>
      <w:r>
        <w:t xml:space="preserve">Koncert dają pierwsze ptaki, </w:t>
      </w:r>
    </w:p>
    <w:p w14:paraId="1A205733" w14:textId="77777777" w:rsidR="007A1F2C" w:rsidRDefault="00C610E3" w:rsidP="00C610E3">
      <w:pPr>
        <w:pStyle w:val="Akapitzlist"/>
        <w:shd w:val="clear" w:color="auto" w:fill="FFFFFF"/>
        <w:spacing w:after="0" w:line="240" w:lineRule="auto"/>
      </w:pPr>
      <w:r>
        <w:t>Trawa wnet się zazieleni.</w:t>
      </w:r>
    </w:p>
    <w:p w14:paraId="65BDF673" w14:textId="77777777" w:rsidR="007A1F2C" w:rsidRDefault="00C610E3" w:rsidP="00C610E3">
      <w:pPr>
        <w:pStyle w:val="Akapitzlist"/>
        <w:shd w:val="clear" w:color="auto" w:fill="FFFFFF"/>
        <w:spacing w:after="0" w:line="240" w:lineRule="auto"/>
      </w:pPr>
      <w:r>
        <w:t xml:space="preserve"> Chodźmy, chodźmy rozmarzeni</w:t>
      </w:r>
    </w:p>
    <w:p w14:paraId="43A47916" w14:textId="77777777" w:rsidR="007A1F2C" w:rsidRDefault="00C610E3" w:rsidP="00C610E3">
      <w:pPr>
        <w:pStyle w:val="Akapitzlist"/>
        <w:shd w:val="clear" w:color="auto" w:fill="FFFFFF"/>
        <w:spacing w:after="0" w:line="240" w:lineRule="auto"/>
      </w:pPr>
      <w:r>
        <w:t xml:space="preserve"> Poszukajmy tej zieleni.</w:t>
      </w:r>
    </w:p>
    <w:p w14:paraId="17C61CA2" w14:textId="77777777" w:rsidR="007A1F2C" w:rsidRDefault="00C610E3" w:rsidP="00C610E3">
      <w:pPr>
        <w:pStyle w:val="Akapitzlist"/>
        <w:shd w:val="clear" w:color="auto" w:fill="FFFFFF"/>
        <w:spacing w:after="0" w:line="240" w:lineRule="auto"/>
      </w:pPr>
      <w:r>
        <w:t xml:space="preserve"> Poszukajmy śladów wiosny,</w:t>
      </w:r>
    </w:p>
    <w:p w14:paraId="26452BF3" w14:textId="77777777" w:rsidR="00C610E3" w:rsidRDefault="00C610E3" w:rsidP="00C610E3">
      <w:pPr>
        <w:pStyle w:val="Akapitzlist"/>
        <w:shd w:val="clear" w:color="auto" w:fill="FFFFFF"/>
        <w:spacing w:after="0" w:line="240" w:lineRule="auto"/>
      </w:pPr>
      <w:r>
        <w:t xml:space="preserve"> Dzień jest piękny i radosny.</w:t>
      </w:r>
    </w:p>
    <w:p w14:paraId="46B3CC7D" w14:textId="77777777" w:rsidR="001E2189" w:rsidRDefault="001E2189" w:rsidP="001E2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</w:p>
    <w:p w14:paraId="7AB8AEA0" w14:textId="77777777" w:rsidR="001E2189" w:rsidRPr="00F447FD" w:rsidRDefault="00F447FD" w:rsidP="001B0026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F447FD">
        <w:rPr>
          <w:rFonts w:ascii="Arial" w:hAnsi="Arial" w:cs="Arial"/>
          <w:b/>
          <w:sz w:val="24"/>
          <w:szCs w:val="24"/>
        </w:rPr>
        <w:t>Wiosna</w:t>
      </w:r>
    </w:p>
    <w:p w14:paraId="1A101A73" w14:textId="77777777" w:rsidR="001E2189" w:rsidRDefault="001E2189" w:rsidP="001E2189">
      <w:pPr>
        <w:pStyle w:val="Akapitzlist"/>
        <w:shd w:val="clear" w:color="auto" w:fill="FFFFFF"/>
        <w:spacing w:after="0" w:line="240" w:lineRule="auto"/>
      </w:pPr>
      <w:r>
        <w:t xml:space="preserve"> Pada sobie cichuteńko</w:t>
      </w:r>
    </w:p>
    <w:p w14:paraId="76D37E06" w14:textId="77777777" w:rsidR="001E2189" w:rsidRDefault="001E2189" w:rsidP="001E2189">
      <w:pPr>
        <w:pStyle w:val="Akapitzlist"/>
        <w:shd w:val="clear" w:color="auto" w:fill="FFFFFF"/>
        <w:spacing w:after="0" w:line="240" w:lineRule="auto"/>
      </w:pPr>
      <w:r>
        <w:t xml:space="preserve"> Ciepły kapuśniaczek</w:t>
      </w:r>
    </w:p>
    <w:p w14:paraId="2A969AA0" w14:textId="77777777" w:rsidR="001E2189" w:rsidRDefault="001E2189" w:rsidP="001E2189">
      <w:pPr>
        <w:pStyle w:val="Akapitzlist"/>
        <w:shd w:val="clear" w:color="auto" w:fill="FFFFFF"/>
        <w:spacing w:after="0" w:line="240" w:lineRule="auto"/>
      </w:pPr>
      <w:r>
        <w:t xml:space="preserve"> I na trawkę tak zieloną</w:t>
      </w:r>
    </w:p>
    <w:p w14:paraId="6EB6BC12" w14:textId="77777777" w:rsidR="001E2189" w:rsidRDefault="001E2189" w:rsidP="001E2189">
      <w:pPr>
        <w:pStyle w:val="Akapitzlist"/>
        <w:shd w:val="clear" w:color="auto" w:fill="FFFFFF"/>
        <w:spacing w:after="0" w:line="240" w:lineRule="auto"/>
      </w:pPr>
      <w:r>
        <w:t xml:space="preserve"> Wyszedł już ślimaczek.</w:t>
      </w:r>
    </w:p>
    <w:p w14:paraId="7359F778" w14:textId="77777777" w:rsidR="001E2189" w:rsidRDefault="001E2189" w:rsidP="001E2189">
      <w:pPr>
        <w:pStyle w:val="Akapitzlist"/>
        <w:shd w:val="clear" w:color="auto" w:fill="FFFFFF"/>
        <w:spacing w:after="0" w:line="240" w:lineRule="auto"/>
      </w:pPr>
      <w:r>
        <w:t xml:space="preserve"> I motylek się obudził </w:t>
      </w:r>
    </w:p>
    <w:p w14:paraId="5D77BD63" w14:textId="77777777" w:rsidR="001E2189" w:rsidRDefault="001E2189" w:rsidP="001E2189">
      <w:pPr>
        <w:pStyle w:val="Akapitzlist"/>
        <w:shd w:val="clear" w:color="auto" w:fill="FFFFFF"/>
        <w:spacing w:after="0" w:line="240" w:lineRule="auto"/>
      </w:pPr>
      <w:r>
        <w:t xml:space="preserve">Z zimowego snu. </w:t>
      </w:r>
    </w:p>
    <w:p w14:paraId="55A97679" w14:textId="77777777" w:rsidR="001E2189" w:rsidRDefault="001E2189" w:rsidP="001E2189">
      <w:pPr>
        <w:pStyle w:val="Akapitzlist"/>
        <w:shd w:val="clear" w:color="auto" w:fill="FFFFFF"/>
        <w:spacing w:after="0" w:line="240" w:lineRule="auto"/>
      </w:pPr>
      <w:r>
        <w:t>Pachnie wiosną kolorową</w:t>
      </w:r>
    </w:p>
    <w:p w14:paraId="6132F54B" w14:textId="77777777" w:rsidR="001E2189" w:rsidRDefault="001E2189" w:rsidP="001E2189">
      <w:pPr>
        <w:pStyle w:val="Akapitzlist"/>
        <w:shd w:val="clear" w:color="auto" w:fill="FFFFFF"/>
        <w:spacing w:after="0" w:line="240" w:lineRule="auto"/>
      </w:pPr>
      <w:r>
        <w:t xml:space="preserve"> Jak z pięknego snu.</w:t>
      </w:r>
    </w:p>
    <w:tbl>
      <w:tblPr>
        <w:tblW w:w="86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F447FD" w:rsidRPr="00F447FD" w14:paraId="43B2F7EB" w14:textId="77777777" w:rsidTr="00F447F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AF92951" w14:textId="77777777" w:rsidR="00F447FD" w:rsidRPr="00F447FD" w:rsidRDefault="00F447FD" w:rsidP="001B0026">
            <w:pPr>
              <w:pStyle w:val="Akapitzlist"/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47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Wiosna i Ola</w:t>
            </w:r>
          </w:p>
        </w:tc>
      </w:tr>
      <w:tr w:rsidR="00F447FD" w:rsidRPr="00F447FD" w14:paraId="308DF2AB" w14:textId="77777777" w:rsidTr="00F447F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3DDD700" w14:textId="77777777" w:rsidR="00F447FD" w:rsidRPr="00F447FD" w:rsidRDefault="00F447FD" w:rsidP="00F447FD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0A35187" w14:textId="77777777" w:rsidR="00F447FD" w:rsidRPr="00F447FD" w:rsidRDefault="00F447FD" w:rsidP="00F447F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6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F447FD" w:rsidRPr="00F447FD" w14:paraId="4FE34D86" w14:textId="77777777" w:rsidTr="00F447F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47B85DB" w14:textId="77777777" w:rsidR="00F447FD" w:rsidRDefault="00F447FD" w:rsidP="00F447FD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7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F447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Patrzy Ola, a tu wiosna</w:t>
            </w:r>
            <w:r w:rsidRPr="00F447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        pięknych kwiatów kosz przyniosła.</w:t>
            </w:r>
            <w:r w:rsidRPr="00F447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        Tulipany i stokrotki,</w:t>
            </w:r>
            <w:r w:rsidRPr="00F447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        młodą trawę, bazie, kotki.</w:t>
            </w:r>
            <w:r w:rsidRPr="00F447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        Zostań wiosno w mym ogrodzi</w:t>
            </w:r>
          </w:p>
          <w:p w14:paraId="31CAE5EC" w14:textId="77777777" w:rsidR="00F447FD" w:rsidRPr="00F447FD" w:rsidRDefault="00F447FD" w:rsidP="00F447FD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47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F447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będę cię odwiedzać co dzień.</w:t>
            </w:r>
          </w:p>
        </w:tc>
      </w:tr>
      <w:tr w:rsidR="00F447FD" w:rsidRPr="00F447FD" w14:paraId="56F7DCC3" w14:textId="77777777" w:rsidTr="00F447F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E21EFC2" w14:textId="77777777" w:rsidR="00F447FD" w:rsidRPr="00F447FD" w:rsidRDefault="00F447FD" w:rsidP="00F447FD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DDD0545" w14:textId="77777777" w:rsidR="00C610E3" w:rsidRDefault="00C610E3">
      <w:pPr>
        <w:rPr>
          <w:sz w:val="40"/>
          <w:szCs w:val="40"/>
        </w:rPr>
      </w:pPr>
      <w:r w:rsidRPr="00C610E3">
        <w:rPr>
          <w:sz w:val="40"/>
          <w:szCs w:val="40"/>
        </w:rPr>
        <w:lastRenderedPageBreak/>
        <w:t>5-6 l</w:t>
      </w:r>
      <w:r>
        <w:rPr>
          <w:sz w:val="40"/>
          <w:szCs w:val="40"/>
        </w:rPr>
        <w:t>a</w:t>
      </w:r>
      <w:r w:rsidRPr="00C610E3">
        <w:rPr>
          <w:sz w:val="40"/>
          <w:szCs w:val="40"/>
        </w:rPr>
        <w:t>tki</w:t>
      </w:r>
    </w:p>
    <w:p w14:paraId="23201F81" w14:textId="77777777" w:rsidR="00F447FD" w:rsidRPr="00F447FD" w:rsidRDefault="00F447FD" w:rsidP="00F447FD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F447FD">
        <w:rPr>
          <w:rFonts w:ascii="Arial" w:hAnsi="Arial" w:cs="Arial"/>
          <w:b/>
          <w:sz w:val="24"/>
          <w:szCs w:val="24"/>
        </w:rPr>
        <w:t>Wiosna na łące</w:t>
      </w:r>
    </w:p>
    <w:p w14:paraId="22656005" w14:textId="77777777" w:rsidR="00C610E3" w:rsidRPr="00F447FD" w:rsidRDefault="00C610E3" w:rsidP="001B0026">
      <w:pPr>
        <w:pStyle w:val="NormalnyWeb"/>
        <w:shd w:val="clear" w:color="auto" w:fill="FFFFFF"/>
        <w:spacing w:before="0" w:beforeAutospacing="0" w:after="300" w:afterAutospacing="0"/>
        <w:ind w:left="720"/>
        <w:textAlignment w:val="baseline"/>
        <w:rPr>
          <w:rFonts w:ascii="Arial" w:hAnsi="Arial" w:cs="Arial"/>
          <w:color w:val="3D3D3D"/>
          <w:sz w:val="20"/>
          <w:szCs w:val="20"/>
        </w:rPr>
      </w:pPr>
      <w:r w:rsidRPr="00F447FD">
        <w:rPr>
          <w:rFonts w:ascii="Arial" w:hAnsi="Arial" w:cs="Arial"/>
          <w:color w:val="3D3D3D"/>
          <w:sz w:val="20"/>
          <w:szCs w:val="20"/>
        </w:rPr>
        <w:t>Wiosną na łące ruch się zaczyna,</w:t>
      </w:r>
      <w:r w:rsidRPr="00F447FD">
        <w:rPr>
          <w:rFonts w:ascii="Arial" w:hAnsi="Arial" w:cs="Arial"/>
          <w:color w:val="3D3D3D"/>
          <w:sz w:val="20"/>
          <w:szCs w:val="20"/>
        </w:rPr>
        <w:br/>
        <w:t>wszyscy się cieszą, że mija zima,</w:t>
      </w:r>
      <w:r w:rsidRPr="00F447FD">
        <w:rPr>
          <w:rFonts w:ascii="Arial" w:hAnsi="Arial" w:cs="Arial"/>
          <w:color w:val="3D3D3D"/>
          <w:sz w:val="20"/>
          <w:szCs w:val="20"/>
        </w:rPr>
        <w:br/>
        <w:t>będzie przyjemnie i będzie miło,</w:t>
      </w:r>
      <w:r w:rsidRPr="00F447FD">
        <w:rPr>
          <w:rFonts w:ascii="Arial" w:hAnsi="Arial" w:cs="Arial"/>
          <w:color w:val="3D3D3D"/>
          <w:sz w:val="20"/>
          <w:szCs w:val="20"/>
        </w:rPr>
        <w:br/>
        <w:t>będzie się wreszcie boso chodziło.</w:t>
      </w:r>
    </w:p>
    <w:p w14:paraId="26217696" w14:textId="77777777" w:rsidR="00C610E3" w:rsidRPr="00F447FD" w:rsidRDefault="00C610E3" w:rsidP="00C610E3">
      <w:pPr>
        <w:pStyle w:val="NormalnyWeb"/>
        <w:shd w:val="clear" w:color="auto" w:fill="FFFFFF"/>
        <w:spacing w:before="0" w:beforeAutospacing="0" w:after="300" w:afterAutospacing="0"/>
        <w:ind w:left="720"/>
        <w:textAlignment w:val="baseline"/>
        <w:rPr>
          <w:rFonts w:ascii="Arial" w:hAnsi="Arial" w:cs="Arial"/>
          <w:color w:val="3D3D3D"/>
          <w:sz w:val="20"/>
          <w:szCs w:val="20"/>
        </w:rPr>
      </w:pPr>
      <w:r w:rsidRPr="00F447FD">
        <w:rPr>
          <w:rFonts w:ascii="Arial" w:hAnsi="Arial" w:cs="Arial"/>
          <w:color w:val="3D3D3D"/>
          <w:sz w:val="20"/>
          <w:szCs w:val="20"/>
        </w:rPr>
        <w:t>Słonko już świeci, rozkwitły drzewa,</w:t>
      </w:r>
      <w:r w:rsidRPr="00F447FD">
        <w:rPr>
          <w:rFonts w:ascii="Arial" w:hAnsi="Arial" w:cs="Arial"/>
          <w:color w:val="3D3D3D"/>
          <w:sz w:val="20"/>
          <w:szCs w:val="20"/>
        </w:rPr>
        <w:br/>
        <w:t>ptaszek w gałęziach co rano śpiewa,</w:t>
      </w:r>
      <w:r w:rsidRPr="00F447FD">
        <w:rPr>
          <w:rFonts w:ascii="Arial" w:hAnsi="Arial" w:cs="Arial"/>
          <w:color w:val="3D3D3D"/>
          <w:sz w:val="20"/>
          <w:szCs w:val="20"/>
        </w:rPr>
        <w:br/>
        <w:t>budzą się żaby, borsuki, jeże,</w:t>
      </w:r>
      <w:r w:rsidRPr="00F447FD">
        <w:rPr>
          <w:rFonts w:ascii="Arial" w:hAnsi="Arial" w:cs="Arial"/>
          <w:color w:val="3D3D3D"/>
          <w:sz w:val="20"/>
          <w:szCs w:val="20"/>
        </w:rPr>
        <w:br/>
        <w:t>ścieżką ruszymy przez las na rowerze.</w:t>
      </w:r>
    </w:p>
    <w:p w14:paraId="6CCF1901" w14:textId="77777777" w:rsidR="00C610E3" w:rsidRPr="00F447FD" w:rsidRDefault="00C610E3" w:rsidP="00C610E3">
      <w:pPr>
        <w:pStyle w:val="NormalnyWeb"/>
        <w:shd w:val="clear" w:color="auto" w:fill="FFFFFF"/>
        <w:spacing w:before="0" w:beforeAutospacing="0" w:after="300" w:afterAutospacing="0"/>
        <w:ind w:left="708"/>
        <w:textAlignment w:val="baseline"/>
        <w:rPr>
          <w:rFonts w:ascii="Arial" w:hAnsi="Arial" w:cs="Arial"/>
          <w:color w:val="3D3D3D"/>
          <w:sz w:val="20"/>
          <w:szCs w:val="20"/>
        </w:rPr>
      </w:pPr>
      <w:r w:rsidRPr="00F447FD">
        <w:rPr>
          <w:rFonts w:ascii="Arial" w:hAnsi="Arial" w:cs="Arial"/>
          <w:color w:val="3D3D3D"/>
          <w:sz w:val="20"/>
          <w:szCs w:val="20"/>
        </w:rPr>
        <w:t>Wiosna ma z polnych kwiatów sukienkę,</w:t>
      </w:r>
      <w:r w:rsidRPr="00F447FD">
        <w:rPr>
          <w:rFonts w:ascii="Arial" w:hAnsi="Arial" w:cs="Arial"/>
          <w:color w:val="3D3D3D"/>
          <w:sz w:val="20"/>
          <w:szCs w:val="20"/>
        </w:rPr>
        <w:br/>
        <w:t>do młodych listków wyciąga rękę,</w:t>
      </w:r>
      <w:r w:rsidRPr="00F447FD">
        <w:rPr>
          <w:rFonts w:ascii="Arial" w:hAnsi="Arial" w:cs="Arial"/>
          <w:color w:val="3D3D3D"/>
          <w:sz w:val="20"/>
          <w:szCs w:val="20"/>
        </w:rPr>
        <w:br/>
        <w:t>uśmiech słoneczny ma na swej buzi,</w:t>
      </w:r>
      <w:r w:rsidRPr="00F447FD">
        <w:rPr>
          <w:rFonts w:ascii="Arial" w:hAnsi="Arial" w:cs="Arial"/>
          <w:color w:val="3D3D3D"/>
          <w:sz w:val="20"/>
          <w:szCs w:val="20"/>
        </w:rPr>
        <w:br/>
        <w:t>lubią ją wszyscy: mali i duzi.</w:t>
      </w:r>
    </w:p>
    <w:p w14:paraId="5FFF2443" w14:textId="77777777" w:rsidR="001E2189" w:rsidRPr="00F447FD" w:rsidRDefault="001E2189" w:rsidP="001B0026">
      <w:pPr>
        <w:pStyle w:val="NormalnyWeb"/>
        <w:spacing w:before="0" w:beforeAutospacing="0" w:after="150" w:afterAutospacing="0"/>
        <w:ind w:left="720"/>
        <w:rPr>
          <w:rFonts w:ascii="Arial" w:hAnsi="Arial" w:cs="Arial"/>
          <w:b/>
          <w:color w:val="333333"/>
        </w:rPr>
      </w:pPr>
      <w:r w:rsidRPr="00F447FD">
        <w:rPr>
          <w:rFonts w:ascii="Arial" w:hAnsi="Arial" w:cs="Arial"/>
          <w:b/>
          <w:color w:val="333333"/>
        </w:rPr>
        <w:t>Barwy wiosny</w:t>
      </w:r>
    </w:p>
    <w:p w14:paraId="5A1F0391" w14:textId="77777777" w:rsidR="001E2189" w:rsidRPr="00F447FD" w:rsidRDefault="001E2189" w:rsidP="001E2189">
      <w:pPr>
        <w:pStyle w:val="NormalnyWeb"/>
        <w:spacing w:before="0" w:beforeAutospacing="0" w:after="150" w:afterAutospacing="0"/>
        <w:ind w:left="720"/>
        <w:rPr>
          <w:rFonts w:ascii="Arial" w:hAnsi="Arial" w:cs="Arial"/>
          <w:color w:val="333333"/>
          <w:sz w:val="20"/>
          <w:szCs w:val="20"/>
        </w:rPr>
      </w:pPr>
      <w:r w:rsidRPr="00F447FD">
        <w:rPr>
          <w:rFonts w:ascii="Arial" w:hAnsi="Arial" w:cs="Arial"/>
          <w:color w:val="333333"/>
          <w:sz w:val="20"/>
          <w:szCs w:val="20"/>
        </w:rPr>
        <w:t>Wiosna w marcu się pojawiła,</w:t>
      </w:r>
      <w:r w:rsidRPr="00F447FD">
        <w:rPr>
          <w:rFonts w:ascii="Arial" w:hAnsi="Arial" w:cs="Arial"/>
          <w:color w:val="333333"/>
          <w:sz w:val="20"/>
          <w:szCs w:val="20"/>
        </w:rPr>
        <w:br/>
        <w:t>świat szary w barwny zamieniła.</w:t>
      </w:r>
    </w:p>
    <w:p w14:paraId="72D8BAB9" w14:textId="77777777" w:rsidR="001E2189" w:rsidRPr="00F447FD" w:rsidRDefault="001E2189" w:rsidP="001E2189">
      <w:pPr>
        <w:pStyle w:val="NormalnyWeb"/>
        <w:spacing w:before="0" w:beforeAutospacing="0" w:after="150" w:afterAutospacing="0"/>
        <w:ind w:left="720"/>
        <w:rPr>
          <w:rFonts w:ascii="Arial" w:hAnsi="Arial" w:cs="Arial"/>
          <w:color w:val="333333"/>
          <w:sz w:val="20"/>
          <w:szCs w:val="20"/>
        </w:rPr>
      </w:pPr>
      <w:r w:rsidRPr="00F447FD">
        <w:rPr>
          <w:rFonts w:ascii="Arial" w:hAnsi="Arial" w:cs="Arial"/>
          <w:color w:val="333333"/>
          <w:sz w:val="20"/>
          <w:szCs w:val="20"/>
        </w:rPr>
        <w:t>Zielony jest listek, zielona żaba,</w:t>
      </w:r>
      <w:r w:rsidRPr="00F447FD">
        <w:rPr>
          <w:rFonts w:ascii="Arial" w:hAnsi="Arial" w:cs="Arial"/>
          <w:color w:val="333333"/>
          <w:sz w:val="20"/>
          <w:szCs w:val="20"/>
        </w:rPr>
        <w:br/>
        <w:t>zielone pąki, zielona trawa.</w:t>
      </w:r>
    </w:p>
    <w:p w14:paraId="7F803E5E" w14:textId="77777777" w:rsidR="001E2189" w:rsidRPr="00F447FD" w:rsidRDefault="001E2189" w:rsidP="001E2189">
      <w:pPr>
        <w:pStyle w:val="NormalnyWeb"/>
        <w:spacing w:before="0" w:beforeAutospacing="0" w:after="150" w:afterAutospacing="0"/>
        <w:ind w:left="720"/>
        <w:rPr>
          <w:rFonts w:ascii="Arial" w:hAnsi="Arial" w:cs="Arial"/>
          <w:color w:val="333333"/>
          <w:sz w:val="20"/>
          <w:szCs w:val="20"/>
        </w:rPr>
      </w:pPr>
      <w:r w:rsidRPr="00F447FD">
        <w:rPr>
          <w:rFonts w:ascii="Arial" w:hAnsi="Arial" w:cs="Arial"/>
          <w:color w:val="333333"/>
          <w:sz w:val="20"/>
          <w:szCs w:val="20"/>
        </w:rPr>
        <w:t>Zielone zrobiły się wszystkie drzewa,</w:t>
      </w:r>
      <w:r w:rsidRPr="00F447FD">
        <w:rPr>
          <w:rFonts w:ascii="Arial" w:hAnsi="Arial" w:cs="Arial"/>
          <w:color w:val="333333"/>
          <w:sz w:val="20"/>
          <w:szCs w:val="20"/>
        </w:rPr>
        <w:br/>
        <w:t>żółte jest słonko co nas ogrzewa.</w:t>
      </w:r>
    </w:p>
    <w:p w14:paraId="75E5A364" w14:textId="77777777" w:rsidR="001E2189" w:rsidRPr="00F447FD" w:rsidRDefault="001E2189" w:rsidP="001E2189">
      <w:pPr>
        <w:pStyle w:val="NormalnyWeb"/>
        <w:spacing w:before="0" w:beforeAutospacing="0" w:after="150" w:afterAutospacing="0"/>
        <w:ind w:left="720"/>
        <w:rPr>
          <w:rFonts w:ascii="Arial" w:hAnsi="Arial" w:cs="Arial"/>
          <w:color w:val="333333"/>
          <w:sz w:val="20"/>
          <w:szCs w:val="20"/>
        </w:rPr>
      </w:pPr>
      <w:r w:rsidRPr="00F447FD">
        <w:rPr>
          <w:rFonts w:ascii="Arial" w:hAnsi="Arial" w:cs="Arial"/>
          <w:color w:val="333333"/>
          <w:sz w:val="20"/>
          <w:szCs w:val="20"/>
        </w:rPr>
        <w:t>Czerwone maki i dziób bociana,</w:t>
      </w:r>
      <w:r w:rsidRPr="00F447FD">
        <w:rPr>
          <w:rFonts w:ascii="Arial" w:hAnsi="Arial" w:cs="Arial"/>
          <w:color w:val="333333"/>
          <w:sz w:val="20"/>
          <w:szCs w:val="20"/>
        </w:rPr>
        <w:br/>
        <w:t>Różowe płatki są tulipana.</w:t>
      </w:r>
    </w:p>
    <w:p w14:paraId="05BA2E4A" w14:textId="77777777" w:rsidR="001E2189" w:rsidRPr="00F447FD" w:rsidRDefault="001E2189" w:rsidP="001E2189">
      <w:pPr>
        <w:pStyle w:val="NormalnyWeb"/>
        <w:spacing w:before="0" w:beforeAutospacing="0" w:after="150" w:afterAutospacing="0"/>
        <w:ind w:left="720"/>
        <w:rPr>
          <w:rFonts w:ascii="Arial" w:hAnsi="Arial" w:cs="Arial"/>
          <w:color w:val="333333"/>
          <w:sz w:val="20"/>
          <w:szCs w:val="20"/>
        </w:rPr>
      </w:pPr>
      <w:r w:rsidRPr="00F447FD">
        <w:rPr>
          <w:rFonts w:ascii="Arial" w:hAnsi="Arial" w:cs="Arial"/>
          <w:color w:val="333333"/>
          <w:sz w:val="20"/>
          <w:szCs w:val="20"/>
        </w:rPr>
        <w:t>Białe krokusy i przebiśniegi,</w:t>
      </w:r>
      <w:r w:rsidRPr="00F447FD">
        <w:rPr>
          <w:rFonts w:ascii="Arial" w:hAnsi="Arial" w:cs="Arial"/>
          <w:color w:val="333333"/>
          <w:sz w:val="20"/>
          <w:szCs w:val="20"/>
        </w:rPr>
        <w:br/>
        <w:t>niebieskie niebo i wody rzeki.</w:t>
      </w:r>
    </w:p>
    <w:p w14:paraId="528E8334" w14:textId="77777777" w:rsidR="001E2189" w:rsidRPr="00F447FD" w:rsidRDefault="001E2189" w:rsidP="001E2189">
      <w:pPr>
        <w:pStyle w:val="NormalnyWeb"/>
        <w:spacing w:before="0" w:beforeAutospacing="0" w:after="150" w:afterAutospacing="0"/>
        <w:ind w:left="720"/>
        <w:rPr>
          <w:rFonts w:ascii="Arial" w:hAnsi="Arial" w:cs="Arial"/>
          <w:color w:val="333333"/>
          <w:sz w:val="20"/>
          <w:szCs w:val="20"/>
        </w:rPr>
      </w:pPr>
      <w:r w:rsidRPr="00F447FD">
        <w:rPr>
          <w:rFonts w:ascii="Arial" w:hAnsi="Arial" w:cs="Arial"/>
          <w:color w:val="333333"/>
          <w:sz w:val="20"/>
          <w:szCs w:val="20"/>
        </w:rPr>
        <w:t>Wszędzie barwy wiosenne, nowe,</w:t>
      </w:r>
      <w:r w:rsidRPr="00F447FD">
        <w:rPr>
          <w:rFonts w:ascii="Arial" w:hAnsi="Arial" w:cs="Arial"/>
          <w:color w:val="333333"/>
          <w:sz w:val="20"/>
          <w:szCs w:val="20"/>
        </w:rPr>
        <w:br/>
        <w:t>wszystko pachnące i kolorowe.</w:t>
      </w:r>
    </w:p>
    <w:tbl>
      <w:tblPr>
        <w:tblW w:w="8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7A632A" w:rsidRPr="007A632A" w14:paraId="4B92F8F4" w14:textId="77777777" w:rsidTr="007A632A">
        <w:trPr>
          <w:tblCellSpacing w:w="0" w:type="dxa"/>
        </w:trPr>
        <w:tc>
          <w:tcPr>
            <w:tcW w:w="0" w:type="auto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04C562E" w14:textId="77777777" w:rsidR="007A632A" w:rsidRPr="007A632A" w:rsidRDefault="007A632A" w:rsidP="001B0026">
            <w:pPr>
              <w:pStyle w:val="Akapitzlist"/>
              <w:spacing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6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Bocian</w:t>
            </w:r>
          </w:p>
        </w:tc>
      </w:tr>
      <w:tr w:rsidR="007A632A" w:rsidRPr="007A632A" w14:paraId="31B015D5" w14:textId="77777777" w:rsidTr="007A632A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065851A" w14:textId="77777777" w:rsidR="007A632A" w:rsidRPr="007A632A" w:rsidRDefault="007A632A" w:rsidP="007A632A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B42489F" w14:textId="77777777" w:rsidR="007A632A" w:rsidRPr="007A632A" w:rsidRDefault="007A632A" w:rsidP="007A63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7A632A" w:rsidRPr="007A632A" w14:paraId="69E3F69B" w14:textId="77777777" w:rsidTr="007A632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8E8D719" w14:textId="77777777" w:rsidR="007A632A" w:rsidRDefault="007A632A" w:rsidP="007A632A">
            <w:pPr>
              <w:spacing w:before="150" w:after="225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Przyleciał bocian z krajów dalekich.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- Bardzo zmęczyłem się tą podróżą.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Po drodze wichry i ciemne chmury,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ledwie zdołałem uciec przed burzą.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Tutaj zielona łąka mnie wita,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rechoczą żabki w pobliskim stawie.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Wygrzeję w słońcu bocianie nogi,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odpocznę trochę w zielonej trawie.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Potem się chętnie z dziećmi przywitam,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wszak całą zimę ich nie widziałem.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Uwiję gniazdo i z mą rodziną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7A632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aż do jesieni tu pozostanę.</w:t>
            </w:r>
          </w:p>
          <w:p w14:paraId="2790C408" w14:textId="77777777" w:rsidR="007A632A" w:rsidRDefault="007A632A" w:rsidP="007A632A">
            <w:pPr>
              <w:pStyle w:val="Akapitzlist"/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7BD3A99" w14:textId="77777777" w:rsidR="007A632A" w:rsidRDefault="007A632A" w:rsidP="007A632A">
            <w:pPr>
              <w:pStyle w:val="Akapitzlist"/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17DFBAA" w14:textId="77777777" w:rsidR="007A632A" w:rsidRP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b/>
                <w:color w:val="212529"/>
              </w:rPr>
            </w:pPr>
            <w:r w:rsidRPr="007A632A">
              <w:rPr>
                <w:rFonts w:ascii="Arial" w:hAnsi="Arial" w:cs="Arial"/>
                <w:b/>
                <w:color w:val="212529"/>
              </w:rPr>
              <w:lastRenderedPageBreak/>
              <w:t>" Wiosna"</w:t>
            </w:r>
          </w:p>
          <w:p w14:paraId="492C7ACE" w14:textId="77777777" w:rsidR="007A632A" w:rsidRP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>Przyszła do nas pani wiosna,</w:t>
            </w:r>
          </w:p>
          <w:p w14:paraId="4A7006B4" w14:textId="77777777" w:rsidR="007A632A" w:rsidRP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>cała w sukni z kwiatów.</w:t>
            </w:r>
          </w:p>
          <w:p w14:paraId="46BE0760" w14:textId="77777777" w:rsidR="007A632A" w:rsidRP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Uśmiechnięta</w:t>
            </w: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 xml:space="preserve"> i radosna,</w:t>
            </w:r>
          </w:p>
          <w:p w14:paraId="032DBB81" w14:textId="77777777" w:rsidR="007A632A" w:rsidRP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>wśród lecących ptaków.</w:t>
            </w:r>
          </w:p>
          <w:p w14:paraId="0C7EFE3C" w14:textId="77777777" w:rsid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 xml:space="preserve"> Powróciły z nią bociany,</w:t>
            </w:r>
          </w:p>
          <w:p w14:paraId="7EEC0A61" w14:textId="77777777" w:rsidR="007A632A" w:rsidRP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 xml:space="preserve"> z dalekiej Afryki.</w:t>
            </w:r>
          </w:p>
          <w:p w14:paraId="4057201E" w14:textId="77777777" w:rsidR="007A632A" w:rsidRP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>Żaby w stawie się zbudziły,</w:t>
            </w:r>
          </w:p>
          <w:p w14:paraId="6977F763" w14:textId="77777777" w:rsidR="007A632A" w:rsidRP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 xml:space="preserve"> misie i jeżyki.</w:t>
            </w:r>
          </w:p>
          <w:p w14:paraId="3A5A7EA9" w14:textId="77777777" w:rsidR="007A632A" w:rsidRP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>W krzewach słychać śpiew skowronka,</w:t>
            </w:r>
          </w:p>
          <w:p w14:paraId="3CB9F03D" w14:textId="77777777" w:rsidR="007A632A" w:rsidRP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>słonko mocniej grzeje.</w:t>
            </w:r>
          </w:p>
          <w:p w14:paraId="44421BA4" w14:textId="77777777" w:rsidR="007A632A" w:rsidRP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>Na listeczku śpi biedronka,</w:t>
            </w:r>
          </w:p>
          <w:p w14:paraId="372B475C" w14:textId="77777777" w:rsid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>wiatr leciutko wieje.</w:t>
            </w:r>
          </w:p>
          <w:p w14:paraId="125D53AA" w14:textId="77777777" w:rsid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>Witaj wiosno! Piękna pani.</w:t>
            </w:r>
          </w:p>
          <w:p w14:paraId="215F5FED" w14:textId="77777777" w:rsidR="007A632A" w:rsidRP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 xml:space="preserve"> Cieszy nas twój powrót.</w:t>
            </w:r>
          </w:p>
          <w:p w14:paraId="62EFBF4B" w14:textId="77777777" w:rsidR="007A632A" w:rsidRP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  <w:r w:rsidRPr="007A632A">
              <w:rPr>
                <w:rFonts w:ascii="Arial" w:hAnsi="Arial" w:cs="Arial"/>
                <w:color w:val="212529"/>
                <w:sz w:val="20"/>
                <w:szCs w:val="20"/>
              </w:rPr>
              <w:t>Zieleń liści, świerszczy granie,</w:t>
            </w:r>
          </w:p>
          <w:p w14:paraId="228A82EE" w14:textId="77777777" w:rsid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kwiatów pełen ogród." </w:t>
            </w:r>
          </w:p>
          <w:p w14:paraId="36CDA068" w14:textId="77777777" w:rsidR="001B0026" w:rsidRDefault="001B0026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14:paraId="098F7540" w14:textId="77777777" w:rsidR="001B0026" w:rsidRDefault="001B0026" w:rsidP="001B0026">
            <w:pPr>
              <w:pStyle w:val="NormalnyWeb"/>
              <w:shd w:val="clear" w:color="auto" w:fill="F8FFCB"/>
              <w:spacing w:before="0" w:beforeAutospacing="0" w:after="75" w:afterAutospacing="0" w:line="312" w:lineRule="atLeast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Style w:val="Pogrubienie"/>
                <w:rFonts w:ascii="Trebuchet MS" w:hAnsi="Trebuchet MS"/>
                <w:color w:val="000000"/>
                <w:sz w:val="21"/>
                <w:szCs w:val="21"/>
              </w:rPr>
              <w:t>WIERSZ ZAGADKA</w:t>
            </w:r>
          </w:p>
          <w:p w14:paraId="5F91C5F4" w14:textId="77777777" w:rsidR="001B0026" w:rsidRDefault="001B0026" w:rsidP="001B0026">
            <w:pPr>
              <w:pStyle w:val="NormalnyWeb"/>
              <w:shd w:val="clear" w:color="auto" w:fill="F8FFCB"/>
              <w:spacing w:before="0" w:beforeAutospacing="0" w:after="75" w:afterAutospacing="0" w:line="312" w:lineRule="atLeast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„ W marcu się zaczyna,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br/>
              <w:t>gdy się kończy zima.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br/>
              <w:t>Przyjdzie z wiatru ciepłym wiewem,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br/>
              <w:t>z pękiem kwiatów, z ptaków śpiewem.”</w:t>
            </w:r>
          </w:p>
          <w:p w14:paraId="76641A32" w14:textId="77777777" w:rsidR="001B0026" w:rsidRDefault="001B0026" w:rsidP="001B0026">
            <w:pPr>
              <w:pStyle w:val="NormalnyWeb"/>
              <w:shd w:val="clear" w:color="auto" w:fill="F8FFCB"/>
              <w:spacing w:before="0" w:beforeAutospacing="0" w:after="75" w:afterAutospacing="0" w:line="312" w:lineRule="atLeast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„Coś na W- jak wesoła.</w:t>
            </w:r>
          </w:p>
          <w:p w14:paraId="794DFA54" w14:textId="77777777" w:rsidR="001B0026" w:rsidRDefault="001B0026" w:rsidP="001B0026">
            <w:pPr>
              <w:pStyle w:val="NormalnyWeb"/>
              <w:shd w:val="clear" w:color="auto" w:fill="F8FFCB"/>
              <w:spacing w:before="0" w:beforeAutospacing="0" w:after="75" w:afterAutospacing="0" w:line="312" w:lineRule="atLeast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Coś na I- jak iskierka.</w:t>
            </w:r>
          </w:p>
          <w:p w14:paraId="3F89669F" w14:textId="77777777" w:rsidR="001B0026" w:rsidRDefault="001B0026" w:rsidP="001B0026">
            <w:pPr>
              <w:pStyle w:val="NormalnyWeb"/>
              <w:shd w:val="clear" w:color="auto" w:fill="F8FFCB"/>
              <w:spacing w:before="0" w:beforeAutospacing="0" w:after="75" w:afterAutospacing="0" w:line="312" w:lineRule="atLeast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Coś na O- jak olszyna.</w:t>
            </w:r>
          </w:p>
          <w:p w14:paraId="1532B037" w14:textId="77777777" w:rsidR="001B0026" w:rsidRDefault="001B0026" w:rsidP="001B0026">
            <w:pPr>
              <w:pStyle w:val="NormalnyWeb"/>
              <w:shd w:val="clear" w:color="auto" w:fill="F8FFCB"/>
              <w:spacing w:before="0" w:beforeAutospacing="0" w:after="75" w:afterAutospacing="0" w:line="312" w:lineRule="atLeast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Coś na S- jak słoneczna.</w:t>
            </w:r>
          </w:p>
          <w:p w14:paraId="549EE846" w14:textId="77777777" w:rsidR="001B0026" w:rsidRDefault="001B0026" w:rsidP="001B0026">
            <w:pPr>
              <w:pStyle w:val="NormalnyWeb"/>
              <w:shd w:val="clear" w:color="auto" w:fill="F8FFCB"/>
              <w:spacing w:before="0" w:beforeAutospacing="0" w:after="75" w:afterAutospacing="0" w:line="312" w:lineRule="atLeast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Coś na N- jak nareszcie.</w:t>
            </w:r>
          </w:p>
          <w:p w14:paraId="6F41AB68" w14:textId="77777777" w:rsidR="001B0026" w:rsidRDefault="001B0026" w:rsidP="001B0026">
            <w:pPr>
              <w:pStyle w:val="NormalnyWeb"/>
              <w:shd w:val="clear" w:color="auto" w:fill="F8FFCB"/>
              <w:spacing w:before="0" w:beforeAutospacing="0" w:after="75" w:afterAutospacing="0" w:line="312" w:lineRule="atLeast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Coś na A- jak Agnieszka.”</w:t>
            </w:r>
          </w:p>
          <w:p w14:paraId="455996CA" w14:textId="77777777" w:rsidR="001B0026" w:rsidRDefault="001B0026" w:rsidP="001B0026">
            <w:pPr>
              <w:pStyle w:val="NormalnyWeb"/>
              <w:shd w:val="clear" w:color="auto" w:fill="F8FFCB"/>
              <w:spacing w:before="0" w:beforeAutospacing="0" w:after="75" w:afterAutospacing="0" w:line="312" w:lineRule="atLeast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I już sprawa całkiem prosta, każdy zgadnie, że to </w:t>
            </w:r>
            <w:r>
              <w:rPr>
                <w:rStyle w:val="Pogrubienie"/>
                <w:rFonts w:ascii="Trebuchet MS" w:hAnsi="Trebuchet MS"/>
                <w:color w:val="000000"/>
                <w:sz w:val="21"/>
                <w:szCs w:val="21"/>
              </w:rPr>
              <w:t>WIOSNA</w:t>
            </w:r>
          </w:p>
          <w:p w14:paraId="18FA8D57" w14:textId="77777777" w:rsidR="001B0026" w:rsidRDefault="001B0026" w:rsidP="001B0026">
            <w:pPr>
              <w:pStyle w:val="NormalnyWeb"/>
              <w:shd w:val="clear" w:color="auto" w:fill="F8FFCB"/>
              <w:spacing w:before="0" w:beforeAutospacing="0" w:after="75" w:afterAutospacing="0" w:line="312" w:lineRule="atLeast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lastRenderedPageBreak/>
              <w:t> </w:t>
            </w:r>
          </w:p>
          <w:p w14:paraId="5F0D00CB" w14:textId="77777777" w:rsidR="001B0026" w:rsidRPr="007A632A" w:rsidRDefault="001B0026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14:paraId="10E462CF" w14:textId="77777777" w:rsid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7"/>
                <w:szCs w:val="27"/>
              </w:rPr>
            </w:pPr>
            <w:r>
              <w:rPr>
                <w:rFonts w:ascii="Arial" w:hAnsi="Arial" w:cs="Arial"/>
                <w:color w:val="212529"/>
                <w:sz w:val="27"/>
                <w:szCs w:val="27"/>
              </w:rPr>
              <w:t> </w:t>
            </w:r>
          </w:p>
          <w:p w14:paraId="24AF6ABB" w14:textId="77777777" w:rsidR="007A632A" w:rsidRDefault="007A632A" w:rsidP="007A632A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27"/>
                <w:szCs w:val="27"/>
              </w:rPr>
            </w:pPr>
            <w:r>
              <w:rPr>
                <w:rFonts w:ascii="Arial" w:hAnsi="Arial" w:cs="Arial"/>
                <w:color w:val="212529"/>
                <w:sz w:val="27"/>
                <w:szCs w:val="27"/>
              </w:rPr>
              <w:t> </w:t>
            </w:r>
          </w:p>
          <w:p w14:paraId="789E3F01" w14:textId="77777777" w:rsidR="007A632A" w:rsidRPr="007A632A" w:rsidRDefault="007A632A" w:rsidP="007A632A">
            <w:pPr>
              <w:pStyle w:val="Akapitzlist"/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632A" w:rsidRPr="007A632A" w14:paraId="518E3620" w14:textId="77777777" w:rsidTr="007A632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9789237" w14:textId="06E25FAE" w:rsidR="007A632A" w:rsidRPr="007A632A" w:rsidRDefault="007A632A" w:rsidP="007A632A">
            <w:pPr>
              <w:spacing w:before="150" w:after="225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  </w:t>
            </w:r>
          </w:p>
        </w:tc>
      </w:tr>
    </w:tbl>
    <w:p w14:paraId="57BF43EA" w14:textId="77777777" w:rsidR="001E2189" w:rsidRPr="007A632A" w:rsidRDefault="001E2189" w:rsidP="007F2D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3D3D3D"/>
        </w:rPr>
      </w:pPr>
    </w:p>
    <w:p w14:paraId="5F9D3D20" w14:textId="77777777" w:rsidR="00C610E3" w:rsidRDefault="00C610E3"/>
    <w:sectPr w:rsidR="00C610E3" w:rsidSect="00F0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F6C"/>
    <w:multiLevelType w:val="hybridMultilevel"/>
    <w:tmpl w:val="5AC468FC"/>
    <w:lvl w:ilvl="0" w:tplc="BE207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A1060E"/>
    <w:multiLevelType w:val="hybridMultilevel"/>
    <w:tmpl w:val="BCCA3006"/>
    <w:lvl w:ilvl="0" w:tplc="1D8600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5C6"/>
    <w:multiLevelType w:val="multilevel"/>
    <w:tmpl w:val="3B7C733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1D016662"/>
    <w:multiLevelType w:val="hybridMultilevel"/>
    <w:tmpl w:val="1F2636C0"/>
    <w:lvl w:ilvl="0" w:tplc="BAC6E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77D1"/>
    <w:multiLevelType w:val="hybridMultilevel"/>
    <w:tmpl w:val="2C36A18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D3520"/>
    <w:multiLevelType w:val="hybridMultilevel"/>
    <w:tmpl w:val="9E0490EC"/>
    <w:lvl w:ilvl="0" w:tplc="4B126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4477A"/>
    <w:multiLevelType w:val="hybridMultilevel"/>
    <w:tmpl w:val="3A68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5410"/>
    <w:multiLevelType w:val="hybridMultilevel"/>
    <w:tmpl w:val="757EF400"/>
    <w:lvl w:ilvl="0" w:tplc="464A0A8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  <w:sz w:val="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576"/>
    <w:rsid w:val="001A4B6D"/>
    <w:rsid w:val="001B0026"/>
    <w:rsid w:val="001E2189"/>
    <w:rsid w:val="002E4241"/>
    <w:rsid w:val="00785D4E"/>
    <w:rsid w:val="007A1F2C"/>
    <w:rsid w:val="007A632A"/>
    <w:rsid w:val="007F2D2D"/>
    <w:rsid w:val="00864795"/>
    <w:rsid w:val="0092299E"/>
    <w:rsid w:val="00970576"/>
    <w:rsid w:val="00C610E3"/>
    <w:rsid w:val="00D76C55"/>
    <w:rsid w:val="00F079B2"/>
    <w:rsid w:val="00F4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5F9C"/>
  <w15:docId w15:val="{61103A21-0E97-402B-B03A-95C8755A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0576"/>
    <w:rPr>
      <w:b/>
      <w:bCs/>
    </w:rPr>
  </w:style>
  <w:style w:type="paragraph" w:styleId="Akapitzlist">
    <w:name w:val="List Paragraph"/>
    <w:basedOn w:val="Normalny"/>
    <w:uiPriority w:val="34"/>
    <w:qFormat/>
    <w:rsid w:val="009705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44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 Brela</cp:lastModifiedBy>
  <cp:revision>7</cp:revision>
  <dcterms:created xsi:type="dcterms:W3CDTF">2021-03-11T15:27:00Z</dcterms:created>
  <dcterms:modified xsi:type="dcterms:W3CDTF">2021-03-11T17:30:00Z</dcterms:modified>
</cp:coreProperties>
</file>